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8D" w:rsidRDefault="00AA308D" w:rsidP="00AA308D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УТВЕРЖДАЮ </w:t>
      </w:r>
    </w:p>
    <w:p w:rsidR="00AA308D" w:rsidRDefault="00AA308D" w:rsidP="00AA308D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61693">
        <w:rPr>
          <w:rFonts w:ascii="Times New Roman" w:eastAsia="Times New Roman" w:hAnsi="Times New Roman" w:cs="Times New Roman"/>
          <w:sz w:val="28"/>
          <w:szCs w:val="28"/>
        </w:rPr>
        <w:tab/>
      </w:r>
      <w:r w:rsidRPr="00F61693">
        <w:rPr>
          <w:rFonts w:ascii="Times New Roman" w:eastAsia="Times New Roman" w:hAnsi="Times New Roman" w:cs="Times New Roman"/>
          <w:sz w:val="28"/>
          <w:szCs w:val="28"/>
        </w:rPr>
        <w:tab/>
      </w:r>
      <w:r w:rsidRPr="00F61693">
        <w:rPr>
          <w:rFonts w:ascii="Times New Roman" w:eastAsia="Times New Roman" w:hAnsi="Times New Roman" w:cs="Times New Roman"/>
          <w:sz w:val="28"/>
          <w:szCs w:val="28"/>
        </w:rPr>
        <w:tab/>
      </w:r>
      <w:r w:rsidRPr="00F6169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Директор </w:t>
      </w:r>
    </w:p>
    <w:p w:rsidR="00AA308D" w:rsidRDefault="00AA308D" w:rsidP="00AA30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61693">
        <w:rPr>
          <w:rFonts w:ascii="Times New Roman" w:eastAsia="Times New Roman" w:hAnsi="Times New Roman" w:cs="Times New Roman"/>
          <w:sz w:val="28"/>
          <w:szCs w:val="28"/>
        </w:rPr>
        <w:tab/>
      </w:r>
      <w:r w:rsidRPr="00F61693">
        <w:rPr>
          <w:rFonts w:ascii="Times New Roman" w:eastAsia="Times New Roman" w:hAnsi="Times New Roman" w:cs="Times New Roman"/>
          <w:sz w:val="28"/>
          <w:szCs w:val="28"/>
        </w:rPr>
        <w:tab/>
      </w:r>
      <w:r w:rsidRPr="00F61693">
        <w:rPr>
          <w:rFonts w:ascii="Times New Roman" w:eastAsia="Times New Roman" w:hAnsi="Times New Roman" w:cs="Times New Roman"/>
          <w:sz w:val="28"/>
          <w:szCs w:val="28"/>
        </w:rPr>
        <w:tab/>
      </w:r>
      <w:r w:rsidRPr="00F6169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учреждения культуры</w:t>
      </w:r>
    </w:p>
    <w:p w:rsidR="00AA308D" w:rsidRDefault="00AA308D" w:rsidP="00AA30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61693">
        <w:rPr>
          <w:rFonts w:ascii="Times New Roman" w:eastAsia="Times New Roman" w:hAnsi="Times New Roman" w:cs="Times New Roman"/>
          <w:sz w:val="28"/>
          <w:szCs w:val="28"/>
        </w:rPr>
        <w:tab/>
      </w:r>
      <w:r w:rsidRPr="00F61693">
        <w:rPr>
          <w:rFonts w:ascii="Times New Roman" w:eastAsia="Times New Roman" w:hAnsi="Times New Roman" w:cs="Times New Roman"/>
          <w:sz w:val="28"/>
          <w:szCs w:val="28"/>
        </w:rPr>
        <w:tab/>
      </w:r>
      <w:r w:rsidRPr="00F61693">
        <w:rPr>
          <w:rFonts w:ascii="Times New Roman" w:eastAsia="Times New Roman" w:hAnsi="Times New Roman" w:cs="Times New Roman"/>
          <w:sz w:val="28"/>
          <w:szCs w:val="28"/>
        </w:rPr>
        <w:tab/>
      </w:r>
      <w:r w:rsidRPr="00F6169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«Централизованная система </w:t>
      </w:r>
    </w:p>
    <w:p w:rsidR="00AA308D" w:rsidRDefault="00AA308D" w:rsidP="00AA308D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государственных публичных библиотек г. Могилева»</w:t>
      </w:r>
    </w:p>
    <w:p w:rsidR="00AA308D" w:rsidRDefault="00AA308D" w:rsidP="00AA308D">
      <w:pPr>
        <w:tabs>
          <w:tab w:val="left" w:pos="3152"/>
          <w:tab w:val="center" w:pos="46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</w:t>
      </w:r>
      <w:r w:rsidR="001F5082">
        <w:rPr>
          <w:rFonts w:ascii="Times New Roman" w:eastAsia="Times New Roman" w:hAnsi="Times New Roman" w:cs="Times New Roman"/>
          <w:sz w:val="28"/>
          <w:szCs w:val="28"/>
        </w:rPr>
        <w:t>О.В. Волкова</w:t>
      </w:r>
    </w:p>
    <w:p w:rsidR="00AA308D" w:rsidRDefault="001F5082" w:rsidP="00AA308D">
      <w:pPr>
        <w:tabs>
          <w:tab w:val="left" w:pos="3152"/>
          <w:tab w:val="center" w:pos="4677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«_____»_____________ 2019</w:t>
      </w:r>
      <w:r w:rsidR="00AA308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A308D" w:rsidRPr="00F61693" w:rsidRDefault="00AA308D" w:rsidP="00AA3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8D" w:rsidRPr="00F61693" w:rsidRDefault="00525361" w:rsidP="00AA3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AA308D" w:rsidRPr="00F61693" w:rsidRDefault="00525361" w:rsidP="00AA3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</w:t>
      </w:r>
      <w:r w:rsidR="00B84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виртуального </w:t>
      </w:r>
      <w:r w:rsidRPr="00AA3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</w:t>
      </w:r>
      <w:r w:rsidR="00FC4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отзывов</w:t>
      </w:r>
    </w:p>
    <w:p w:rsidR="00525361" w:rsidRPr="00C702AD" w:rsidRDefault="00525361" w:rsidP="00AA3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2D2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прочитанную</w:t>
      </w:r>
      <w:r w:rsidRPr="00AA3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2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</w:t>
      </w:r>
      <w:r w:rsidRPr="00AA3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</w:t>
      </w:r>
      <w:r w:rsidR="00794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«Золотая сотня»</w:t>
      </w:r>
    </w:p>
    <w:p w:rsidR="00AA308D" w:rsidRPr="00C702AD" w:rsidRDefault="00AA308D" w:rsidP="00AA3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361" w:rsidRPr="009D66D7" w:rsidRDefault="00525361" w:rsidP="009D66D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D66D7" w:rsidRPr="009D66D7" w:rsidRDefault="009D66D7" w:rsidP="009D66D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693" w:rsidRDefault="00525361" w:rsidP="00491F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24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Виртуальный к</w:t>
      </w:r>
      <w:r w:rsidR="00F6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</w:t>
      </w:r>
      <w:r w:rsidR="001F50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отзывов</w:t>
      </w:r>
      <w:r w:rsidR="00F6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C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прочитанную </w:t>
      </w:r>
      <w:r w:rsidR="00F61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книгу</w:t>
      </w:r>
      <w:r w:rsidR="00FC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D8E" w:rsidRPr="00794E4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«Золотая сотня»</w:t>
      </w:r>
      <w:r w:rsidR="00F61693" w:rsidRPr="0079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9D6A78" w:rsidRPr="005951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 </w:t>
      </w:r>
      <w:r w:rsidR="0049341C"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среди </w:t>
      </w:r>
      <w:r w:rsidR="00FC4D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желающих</w:t>
      </w:r>
      <w:r w:rsidR="0079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4E43" w:rsidRPr="0079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празднования </w:t>
      </w:r>
      <w:r w:rsidR="00794E43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794E43" w:rsidRPr="00794E43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-летнего юбилея Центральной городской библиотеки</w:t>
      </w:r>
      <w:r w:rsidR="0079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К. Маркса.</w:t>
      </w:r>
    </w:p>
    <w:p w:rsidR="0049341C" w:rsidRDefault="0049341C" w:rsidP="00491F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определяет процедуру проведения</w:t>
      </w:r>
      <w:r w:rsidR="001A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конкурса, </w:t>
      </w:r>
      <w:r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отбора и регламентирует вопросы, возникающие в процессе его проведения.</w:t>
      </w:r>
    </w:p>
    <w:p w:rsidR="00AA655D" w:rsidRDefault="00AA655D" w:rsidP="00491F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1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C0C" w:rsidRPr="00A10C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</w:t>
      </w:r>
      <w:r w:rsidR="00F4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</w:t>
      </w:r>
      <w:r w:rsidR="005951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45B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="0059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165" w:rsidRPr="00595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отдел библиотечного маркетинга, техническое сопровождение – служба автоматизации и информационных технологий</w:t>
      </w:r>
      <w:r w:rsidR="005E6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915" w:rsidRDefault="005E68C1" w:rsidP="00491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A17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организатора конкурса выступает учреждение культуры «Централизованная система государственных публичных библиотек г. Могилева».</w:t>
      </w:r>
    </w:p>
    <w:p w:rsidR="005E68C1" w:rsidRPr="005E68C1" w:rsidRDefault="00A17915" w:rsidP="00491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5E68C1" w:rsidRPr="005E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разработано в соответствии с </w:t>
      </w:r>
      <w:r w:rsidR="0076010A" w:rsidRPr="00760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760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6010A" w:rsidRPr="0076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 о культур</w:t>
      </w:r>
      <w:r w:rsidR="0076010A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76010A" w:rsidRPr="0076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«Положением </w:t>
      </w:r>
      <w:r w:rsidR="002F22BF" w:rsidRPr="002F2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интернет-пр</w:t>
      </w:r>
      <w:r w:rsidR="0079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едставительстве в </w:t>
      </w:r>
      <w:r w:rsidR="002F22BF" w:rsidRPr="002F2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 культуры</w:t>
      </w:r>
      <w:r w:rsidR="002F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2BF" w:rsidRPr="002F22BF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«Централизованная система государственных публичных библиотек</w:t>
      </w:r>
      <w:r w:rsidR="002F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2BF" w:rsidRPr="002F22B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F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2BF" w:rsidRPr="002F2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Могилева</w:t>
      </w:r>
      <w:r w:rsidR="002F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E68C1" w:rsidRPr="005E68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пользования библиотеками.</w:t>
      </w:r>
    </w:p>
    <w:p w:rsidR="005E68C1" w:rsidRPr="00525361" w:rsidRDefault="005E68C1" w:rsidP="00493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361" w:rsidRPr="009D66D7" w:rsidRDefault="00525361" w:rsidP="009D66D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конкурса</w:t>
      </w:r>
    </w:p>
    <w:p w:rsidR="00794E43" w:rsidRDefault="00794E43" w:rsidP="00546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43" w:rsidRDefault="0054648A" w:rsidP="00794E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3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</w:t>
      </w:r>
      <w:r w:rsidR="00794E4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внимания к книге и чтению.</w:t>
      </w:r>
    </w:p>
    <w:p w:rsidR="006358B0" w:rsidRPr="00525361" w:rsidRDefault="0054648A" w:rsidP="002D28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76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58B0"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Актуализация литературы как ресурса социального, эмоционального, личностного, интеллектуального, духовного, эстетического, </w:t>
      </w:r>
    </w:p>
    <w:p w:rsidR="00525361" w:rsidRDefault="006358B0" w:rsidP="0079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нравственного воспитан</w:t>
      </w:r>
      <w:r w:rsidR="00FC4D8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развития</w:t>
      </w:r>
      <w:r w:rsidR="0079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4E43" w:rsidRDefault="00794E43" w:rsidP="00491F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361" w:rsidRPr="009D66D7" w:rsidRDefault="00525361" w:rsidP="009D66D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конкура</w:t>
      </w:r>
    </w:p>
    <w:p w:rsidR="009D66D7" w:rsidRPr="009D66D7" w:rsidRDefault="009D66D7" w:rsidP="009D66D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361" w:rsidRDefault="00525361" w:rsidP="00491F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с </w:t>
      </w:r>
      <w:r w:rsidR="005349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349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9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794E4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2019</w:t>
      </w:r>
      <w:r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C6A45" w:rsidRDefault="00BC6A45" w:rsidP="00491F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4C2" w:rsidRPr="00525361" w:rsidRDefault="005474C2" w:rsidP="00491F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6D7" w:rsidRPr="009D66D7" w:rsidRDefault="00525361" w:rsidP="009D66D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Конкурсная комиссия</w:t>
      </w:r>
    </w:p>
    <w:p w:rsidR="009D66D7" w:rsidRPr="009D66D7" w:rsidRDefault="009D66D7" w:rsidP="009D66D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B14" w:rsidRDefault="00727A74" w:rsidP="009D6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Состав к</w:t>
      </w:r>
      <w:r w:rsidR="00525361"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формируется из числа сотрудников </w:t>
      </w:r>
      <w:r w:rsidR="00DB2B1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городской библиотеки им. К. Маркса,</w:t>
      </w:r>
      <w:r w:rsidR="00DB2B14" w:rsidRPr="00DB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B14"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 большой опыт работы </w:t>
      </w:r>
      <w:r w:rsidR="0079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текстами, знающих современную и классическую </w:t>
      </w:r>
      <w:r w:rsidR="00DB2B14"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литературу</w:t>
      </w:r>
      <w:r w:rsidR="009039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E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9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комиссии приглашены</w:t>
      </w:r>
      <w:r w:rsidR="0079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</w:t>
      </w:r>
      <w:proofErr w:type="spellStart"/>
      <w:r w:rsidR="00794E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Казеко</w:t>
      </w:r>
      <w:proofErr w:type="spellEnd"/>
      <w:r w:rsidR="00DB2B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Могилевского областного отделения ОО «Союз писателей Беларуси»</w:t>
      </w:r>
      <w:r w:rsidR="00FE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6010A" w:rsidRPr="00760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Могилевского ОО «Русское культурно-просветительское общество» Л</w:t>
      </w:r>
      <w:r w:rsidR="0076010A">
        <w:rPr>
          <w:rFonts w:ascii="Times New Roman" w:eastAsia="Times New Roman" w:hAnsi="Times New Roman" w:cs="Times New Roman"/>
          <w:sz w:val="28"/>
          <w:szCs w:val="28"/>
          <w:lang w:eastAsia="ru-RU"/>
        </w:rPr>
        <w:t>. А.</w:t>
      </w:r>
      <w:r w:rsidR="0076010A" w:rsidRPr="0076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Володько </w:t>
      </w:r>
      <w:r w:rsidR="0090395E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менее 5 человек).</w:t>
      </w:r>
    </w:p>
    <w:p w:rsidR="00525361" w:rsidRPr="00525361" w:rsidRDefault="00525361" w:rsidP="00DD2F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</w:t>
      </w:r>
      <w:r w:rsidR="0072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к</w:t>
      </w:r>
      <w:r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 входит:</w:t>
      </w:r>
    </w:p>
    <w:p w:rsidR="00525361" w:rsidRPr="00054288" w:rsidRDefault="00525361" w:rsidP="0005428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8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поступивших на конкурс</w:t>
      </w:r>
      <w:r w:rsidR="0079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отзывов</w:t>
      </w:r>
      <w:r w:rsidR="0054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84E8B" w:rsidRPr="00054288" w:rsidRDefault="00525361" w:rsidP="0005428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победител</w:t>
      </w:r>
      <w:r w:rsidR="00DB2B14" w:rsidRPr="0005428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84E8B" w:rsidRPr="000542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5361" w:rsidRPr="00054288" w:rsidRDefault="00584E8B" w:rsidP="0005428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и награждение победителей</w:t>
      </w:r>
      <w:r w:rsidR="00525361" w:rsidRPr="00054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361" w:rsidRPr="00525361" w:rsidRDefault="00525361" w:rsidP="00DD2F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Заседания конкурсной комиссии проводится по мере необходимости. </w:t>
      </w:r>
    </w:p>
    <w:p w:rsidR="009F66C4" w:rsidRDefault="00525361" w:rsidP="00DD2F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Заседания комиссии проходят в очной и заочной форме. При</w:t>
      </w:r>
      <w:r w:rsidRPr="00FE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заседания в заочной форме связь между участниками осуществляется посредством любых доступных средств связи (телефона, электронной почты, курьерской почты, закрытой группы в социальных сетях). </w:t>
      </w:r>
    </w:p>
    <w:p w:rsidR="00525361" w:rsidRPr="00525361" w:rsidRDefault="009F66C4" w:rsidP="00DD2F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525361"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работы осуществляет секретарь комиссии</w:t>
      </w:r>
      <w:r w:rsidR="001E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74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отделом библиотечного маркетинга</w:t>
      </w:r>
      <w:r w:rsidR="001E56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25361"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2AD" w:rsidRPr="00F61693" w:rsidRDefault="00C702AD" w:rsidP="00FE0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361" w:rsidRPr="009D66D7" w:rsidRDefault="00525361" w:rsidP="009D66D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в конкурсе</w:t>
      </w:r>
    </w:p>
    <w:p w:rsidR="009D66D7" w:rsidRPr="009D66D7" w:rsidRDefault="009D66D7" w:rsidP="009D66D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3A6" w:rsidRPr="00525361" w:rsidRDefault="00525361" w:rsidP="001C01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 </w:t>
      </w:r>
      <w:r w:rsidR="008500D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могут принимать участие </w:t>
      </w:r>
      <w:r w:rsidR="00794E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желающие.</w:t>
      </w:r>
      <w:r w:rsidR="0006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 по возрасту</w:t>
      </w:r>
      <w:r w:rsidR="00065346" w:rsidRPr="0006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525361" w:rsidRPr="00525361" w:rsidRDefault="00525361" w:rsidP="001C01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9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 </w:t>
      </w:r>
      <w:r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 w:rsidR="00794E43">
        <w:rPr>
          <w:rFonts w:ascii="Times New Roman" w:eastAsia="Times New Roman" w:hAnsi="Times New Roman" w:cs="Times New Roman"/>
          <w:sz w:val="28"/>
          <w:szCs w:val="28"/>
          <w:lang w:eastAsia="ru-RU"/>
        </w:rPr>
        <w:t>ен быть написан</w:t>
      </w:r>
      <w:r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русском</w:t>
      </w:r>
      <w:r w:rsidR="005F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белорусском</w:t>
      </w:r>
      <w:r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языке</w:t>
      </w:r>
      <w:r w:rsidR="002073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361" w:rsidRPr="00525361" w:rsidRDefault="00794E43" w:rsidP="002D28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Отзыв</w:t>
      </w:r>
      <w:r w:rsidR="00525361"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525361"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соответствовать</w:t>
      </w:r>
      <w:r w:rsidR="0020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критериям</w:t>
      </w:r>
      <w:r w:rsidR="005A6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28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6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пределенным </w:t>
      </w:r>
      <w:r w:rsidR="003C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</w:t>
      </w:r>
      <w:r w:rsidR="005A6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525361"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361" w:rsidRPr="00525361" w:rsidRDefault="00525361" w:rsidP="00FE72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Представленн</w:t>
      </w:r>
      <w:r w:rsidR="00794E4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57DE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</w:t>
      </w:r>
      <w:r w:rsidR="00794E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</w:t>
      </w:r>
      <w:r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</w:t>
      </w:r>
      <w:r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самостоятельным, законченным текстом</w:t>
      </w:r>
      <w:r w:rsidR="002D28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2F7" w:rsidRPr="00FE72F7" w:rsidRDefault="00794E43" w:rsidP="00FE72F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72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конкурс принимаются в </w:t>
      </w:r>
      <w:r w:rsidR="008E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образцом указанным в </w:t>
      </w:r>
      <w:r w:rsidR="00A80262" w:rsidRPr="00FE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AE171C" w:rsidRPr="00FE72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7A74">
        <w:rPr>
          <w:rFonts w:ascii="Times New Roman" w:eastAsia="Times New Roman" w:hAnsi="Times New Roman" w:cs="Times New Roman"/>
          <w:sz w:val="28"/>
          <w:szCs w:val="28"/>
          <w:lang w:eastAsia="ru-RU"/>
        </w:rPr>
        <w:t>, 2.</w:t>
      </w:r>
    </w:p>
    <w:p w:rsidR="00383A56" w:rsidRDefault="00794E43" w:rsidP="00FE72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38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3A56"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отзывов</w:t>
      </w:r>
      <w:r w:rsidR="00727A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поданных в рамках к</w:t>
      </w:r>
      <w:r w:rsidR="00383A56"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одним участником на разные книги, не ограничивается.</w:t>
      </w:r>
    </w:p>
    <w:p w:rsidR="002B39C3" w:rsidRDefault="00794E43" w:rsidP="00383A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2B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39C3"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="00CA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работ </w:t>
      </w:r>
      <w:r w:rsidR="002B39C3" w:rsidRPr="00FE009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39C3"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ассматриваются</w:t>
      </w:r>
      <w:r w:rsidR="00CA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отзывы</w:t>
      </w:r>
      <w:r w:rsidR="00CA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 страницы печатного текста, набранного шрифтом</w:t>
      </w:r>
      <w:r w:rsidR="00CA03DE" w:rsidRPr="00CA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3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CA03DE" w:rsidRPr="00CA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3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CA03DE" w:rsidRPr="00CA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3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CA03DE">
        <w:rPr>
          <w:rFonts w:ascii="Times New Roman" w:eastAsia="Times New Roman" w:hAnsi="Times New Roman" w:cs="Times New Roman"/>
          <w:sz w:val="28"/>
          <w:szCs w:val="28"/>
          <w:lang w:eastAsia="ru-RU"/>
        </w:rPr>
        <w:t>, 14; интервал 1,15.</w:t>
      </w:r>
    </w:p>
    <w:p w:rsidR="009035E4" w:rsidRPr="00525361" w:rsidRDefault="00794E43" w:rsidP="009035E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9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35E4" w:rsidRPr="009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="00760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отзывов</w:t>
      </w:r>
      <w:r w:rsidR="009035E4" w:rsidRPr="009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рассматриваются </w:t>
      </w:r>
      <w:r w:rsidR="009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излишне </w:t>
      </w:r>
      <w:r w:rsidR="009035E4" w:rsidRPr="009035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краткие формулировки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9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5E4" w:rsidRPr="00FE72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90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предложения).</w:t>
      </w:r>
    </w:p>
    <w:p w:rsidR="003C3E17" w:rsidRDefault="003C3E17" w:rsidP="00FE0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4C2" w:rsidRDefault="005474C2" w:rsidP="00FE0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361" w:rsidRDefault="00525361" w:rsidP="00FE0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Порядок проведения Конкурса </w:t>
      </w:r>
    </w:p>
    <w:p w:rsidR="003D3FA5" w:rsidRPr="00C702AD" w:rsidRDefault="003D3FA5" w:rsidP="00FE0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361" w:rsidRPr="00525361" w:rsidRDefault="00525361" w:rsidP="00FE0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три этапа:</w:t>
      </w:r>
    </w:p>
    <w:p w:rsidR="00065346" w:rsidRDefault="00525361" w:rsidP="00D47B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I</w:t>
      </w:r>
      <w:r w:rsidR="001A7F28" w:rsidRPr="00FE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–</w:t>
      </w:r>
      <w:r w:rsidR="001A7F28" w:rsidRPr="00FE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E43"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84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по 8 сентября 2019. </w:t>
      </w:r>
      <w:r w:rsidR="00794E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</w:t>
      </w:r>
      <w:r w:rsidR="001A7F28" w:rsidRPr="00FE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отзывов </w:t>
      </w:r>
      <w:r w:rsidR="0084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почте: </w:t>
      </w:r>
      <w:hyperlink r:id="rId7" w:history="1">
        <w:r w:rsidR="00065346" w:rsidRPr="00B954D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metodisty</w:t>
        </w:r>
        <w:r w:rsidR="00065346" w:rsidRPr="00B954D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2011@mail.ru</w:t>
        </w:r>
      </w:hyperlink>
      <w:r w:rsidR="00EF5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5361" w:rsidRPr="00525361" w:rsidRDefault="00065346" w:rsidP="00D47B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поступления конкурсных работ с</w:t>
      </w:r>
      <w:r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</w:t>
      </w:r>
      <w:r w:rsidR="00BA38DE"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работы на конкурс.</w:t>
      </w:r>
    </w:p>
    <w:p w:rsidR="00525361" w:rsidRPr="00525361" w:rsidRDefault="00525361" w:rsidP="00D47B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II</w:t>
      </w:r>
      <w:r w:rsidR="00D47BE9" w:rsidRPr="00D4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–</w:t>
      </w:r>
      <w:r w:rsidR="00D4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r w:rsidR="00D47B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комиссией </w:t>
      </w:r>
      <w:r w:rsidR="00794E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отзывов</w:t>
      </w:r>
      <w:r w:rsidR="00D4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E43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(сентябрь 2019 г.)</w:t>
      </w:r>
    </w:p>
    <w:p w:rsidR="001A7F28" w:rsidRPr="00FE0096" w:rsidRDefault="00525361" w:rsidP="00C702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>6.3. III</w:t>
      </w:r>
      <w:r w:rsidR="001A7F28" w:rsidRPr="00FE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–</w:t>
      </w:r>
      <w:r w:rsidR="00D4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 и награждение</w:t>
      </w:r>
      <w:r w:rsidR="0010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F28" w:rsidRPr="00FE00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обедителей</w:t>
      </w:r>
      <w:r w:rsidR="001A7F28" w:rsidRPr="00FE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E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празднования юбилея ЦГБ им. К. Маркса</w:t>
      </w:r>
      <w:r w:rsidR="00F1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94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октябрь, 2019</w:t>
      </w:r>
      <w:r w:rsidR="00F1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  <w:r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361" w:rsidRPr="00525361" w:rsidRDefault="00525361" w:rsidP="00D47B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794E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Отзывы</w:t>
      </w:r>
      <w:r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каждым членом</w:t>
      </w:r>
      <w:r w:rsidR="00D4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</w:t>
      </w:r>
      <w:r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10-балльной шкале по следующим критериям:</w:t>
      </w:r>
    </w:p>
    <w:p w:rsidR="00467DA6" w:rsidRPr="00246C6C" w:rsidRDefault="00467DA6" w:rsidP="00246C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6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целевую аудиторию («точность попадания»)</w:t>
      </w:r>
      <w:r w:rsidR="00020B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C6C" w:rsidRPr="00246C6C" w:rsidRDefault="00467DA6" w:rsidP="00246C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представить книгу выбранной целевой аудитории</w:t>
      </w:r>
      <w:r w:rsidR="00020B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7DA6" w:rsidRDefault="00467DA6" w:rsidP="00246C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способность/умение автора лаконично сформулировать общее впечатление от книги</w:t>
      </w:r>
      <w:r w:rsidR="00020B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60FA" w:rsidRPr="00BA60FA" w:rsidRDefault="00BA60FA" w:rsidP="00FE00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уникальность </w:t>
      </w:r>
      <w:r w:rsidR="00794E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отзыва</w:t>
      </w:r>
      <w:r w:rsidR="002D28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ранее нигде не </w:t>
      </w:r>
      <w:r w:rsidR="00760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публиковавшегося;</w:t>
      </w:r>
    </w:p>
    <w:p w:rsidR="00525361" w:rsidRPr="00BD302C" w:rsidRDefault="00BD302C" w:rsidP="00FE00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</w:t>
      </w:r>
      <w:r w:rsidR="00794E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отзыве</w:t>
      </w:r>
      <w:r w:rsidRPr="00BD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361" w:rsidRPr="00BD30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</w:t>
      </w:r>
      <w:r w:rsidRPr="00BD302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25361" w:rsidRPr="00BD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</w:t>
      </w:r>
      <w:r w:rsidRPr="00BD302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25361" w:rsidRPr="00BD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книги: автор, название, год и место издания, также может быть указание на «точку доступа» </w:t>
      </w:r>
      <w:r w:rsidR="0002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полного текста </w:t>
      </w:r>
      <w:r w:rsidR="00525361" w:rsidRPr="00BD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(эл</w:t>
      </w:r>
      <w:r w:rsidRPr="00BD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ектронная </w:t>
      </w:r>
      <w:r w:rsidR="00525361" w:rsidRPr="00BD302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361" w:rsidRPr="00BD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издательства и т.п.). </w:t>
      </w:r>
    </w:p>
    <w:p w:rsidR="007D54BE" w:rsidRDefault="007D54BE" w:rsidP="001A26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E616AB" w:rsidRPr="00E61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 w:rsidR="00E6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C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E61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</w:t>
      </w:r>
      <w:r w:rsidR="00E616AB" w:rsidRPr="00E616A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 сумме набранных баллов</w:t>
      </w:r>
      <w:r w:rsidR="00E61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4BE" w:rsidRPr="004855FE" w:rsidRDefault="007D54BE" w:rsidP="007D54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A26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94E4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победителей конкурса определяется его организатором и членами конкурсной комис</w:t>
      </w:r>
      <w:r w:rsidR="00D71535" w:rsidRPr="00794E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94E43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которые вправе определить число победителей, а также отдельные номинации (</w:t>
      </w:r>
      <w:r w:rsidR="00760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отзывы</w:t>
      </w:r>
      <w:r w:rsidRPr="0079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книги различной жанровой принадлежности, на книги для различных возрастных аудиторий и т.п.) для поощрения большего числа конкурсантов.</w:t>
      </w:r>
    </w:p>
    <w:p w:rsidR="003C3E17" w:rsidRPr="00C62F2F" w:rsidRDefault="001A2602" w:rsidP="007D54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="003C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2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конкурса лучшие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 w:rsidR="00C6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E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</w:t>
      </w:r>
      <w:r w:rsidR="00A37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9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согласия авторов) </w:t>
      </w:r>
      <w:r w:rsidR="00C6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размещены на </w:t>
      </w:r>
      <w:r w:rsidR="00C62F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C62F2F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-сайте учреждения.</w:t>
      </w:r>
    </w:p>
    <w:p w:rsidR="00C702AD" w:rsidRPr="00F61693" w:rsidRDefault="00C702AD" w:rsidP="007D54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361" w:rsidRDefault="00525361" w:rsidP="00FE0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Авторские права на конкурсные рецензии</w:t>
      </w:r>
    </w:p>
    <w:p w:rsidR="00556B33" w:rsidRPr="002E005A" w:rsidRDefault="00556B33" w:rsidP="00FE0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361" w:rsidRPr="00525361" w:rsidRDefault="00525361" w:rsidP="007754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Авторские права на </w:t>
      </w:r>
      <w:r w:rsidR="00794E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отзывы</w:t>
      </w:r>
      <w:r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принадлежат авторам и могут использоваться</w:t>
      </w:r>
      <w:r w:rsidR="0010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конкурса </w:t>
      </w:r>
      <w:r w:rsidRPr="00525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дальнейшей работы (</w:t>
      </w:r>
      <w:r w:rsidR="00556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электронного сборника материалов конкурса, размещение на сайте учреждения</w:t>
      </w:r>
      <w:r w:rsidR="000542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65D" w:rsidRDefault="007D665D" w:rsidP="00FF0FB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65D" w:rsidRDefault="007D665D" w:rsidP="00FF0FB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65D" w:rsidRDefault="007D665D" w:rsidP="00FF0FB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E43" w:rsidRDefault="00794E43" w:rsidP="00FF0FB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E43" w:rsidRDefault="00794E43" w:rsidP="00FF0FB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602" w:rsidRDefault="001A2602" w:rsidP="00FF0FB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602" w:rsidRDefault="001A2602" w:rsidP="00FF0FB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48A" w:rsidRDefault="0054648A" w:rsidP="00FF0FB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FBD" w:rsidRDefault="00FF0FBD" w:rsidP="00FF0FB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02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10A" w:rsidRDefault="0076010A" w:rsidP="00FF0FB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76010A" w:rsidTr="0076010A">
        <w:trPr>
          <w:trHeight w:val="648"/>
        </w:trPr>
        <w:tc>
          <w:tcPr>
            <w:tcW w:w="4503" w:type="dxa"/>
          </w:tcPr>
          <w:p w:rsidR="0076010A" w:rsidRDefault="0076010A" w:rsidP="007601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автора книги</w:t>
            </w:r>
          </w:p>
        </w:tc>
        <w:tc>
          <w:tcPr>
            <w:tcW w:w="5068" w:type="dxa"/>
          </w:tcPr>
          <w:p w:rsidR="0076010A" w:rsidRDefault="0076010A" w:rsidP="00FF0FB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010A" w:rsidTr="0076010A">
        <w:trPr>
          <w:trHeight w:val="701"/>
        </w:trPr>
        <w:tc>
          <w:tcPr>
            <w:tcW w:w="4503" w:type="dxa"/>
          </w:tcPr>
          <w:p w:rsidR="0076010A" w:rsidRDefault="0076010A" w:rsidP="007601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книги </w:t>
            </w:r>
          </w:p>
        </w:tc>
        <w:tc>
          <w:tcPr>
            <w:tcW w:w="5068" w:type="dxa"/>
          </w:tcPr>
          <w:p w:rsidR="0076010A" w:rsidRDefault="0076010A" w:rsidP="00FF0FB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010A" w:rsidTr="0076010A">
        <w:trPr>
          <w:trHeight w:val="697"/>
        </w:trPr>
        <w:tc>
          <w:tcPr>
            <w:tcW w:w="4503" w:type="dxa"/>
          </w:tcPr>
          <w:p w:rsidR="0076010A" w:rsidRDefault="0076010A" w:rsidP="007601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и место издания</w:t>
            </w:r>
          </w:p>
        </w:tc>
        <w:tc>
          <w:tcPr>
            <w:tcW w:w="5068" w:type="dxa"/>
          </w:tcPr>
          <w:p w:rsidR="0076010A" w:rsidRDefault="0076010A" w:rsidP="00FF0FB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010A" w:rsidTr="0076010A">
        <w:tc>
          <w:tcPr>
            <w:tcW w:w="4503" w:type="dxa"/>
          </w:tcPr>
          <w:p w:rsidR="0076010A" w:rsidRDefault="0076010A" w:rsidP="007601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аудитория (кому адресована книга)</w:t>
            </w:r>
          </w:p>
        </w:tc>
        <w:tc>
          <w:tcPr>
            <w:tcW w:w="5068" w:type="dxa"/>
          </w:tcPr>
          <w:p w:rsidR="0076010A" w:rsidRDefault="0076010A" w:rsidP="00FF0FB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010A" w:rsidTr="0076010A">
        <w:trPr>
          <w:trHeight w:val="2601"/>
        </w:trPr>
        <w:tc>
          <w:tcPr>
            <w:tcW w:w="4503" w:type="dxa"/>
          </w:tcPr>
          <w:p w:rsidR="0076010A" w:rsidRDefault="0076010A" w:rsidP="007601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 о книге</w:t>
            </w:r>
          </w:p>
        </w:tc>
        <w:tc>
          <w:tcPr>
            <w:tcW w:w="5068" w:type="dxa"/>
          </w:tcPr>
          <w:p w:rsidR="0076010A" w:rsidRDefault="0076010A" w:rsidP="00FF0FB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665D" w:rsidRDefault="007D665D" w:rsidP="00FF0FB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443" w:rsidRDefault="00E30443" w:rsidP="00AE6B3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443" w:rsidRDefault="00E30443" w:rsidP="00E30443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443" w:rsidRDefault="00E30443" w:rsidP="00AE6B3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443" w:rsidRDefault="00E30443" w:rsidP="00AE6B3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FBD" w:rsidRDefault="00FF0FBD" w:rsidP="00AE6B3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 об  авторе – участнике  Конкурса</w:t>
      </w:r>
    </w:p>
    <w:p w:rsidR="00C269D5" w:rsidRPr="00FF0FBD" w:rsidRDefault="00C269D5" w:rsidP="00AE6B3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BA60FA" w:rsidTr="001F7D3D">
        <w:tc>
          <w:tcPr>
            <w:tcW w:w="4503" w:type="dxa"/>
          </w:tcPr>
          <w:p w:rsidR="00992872" w:rsidRDefault="00BA60FA" w:rsidP="00C565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автора </w:t>
            </w:r>
            <w:r w:rsidR="0076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отзыва</w:t>
            </w:r>
          </w:p>
          <w:p w:rsidR="000A60F4" w:rsidRDefault="000A60F4" w:rsidP="00C565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BA60FA" w:rsidRDefault="00BA60FA" w:rsidP="00FE00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60FA" w:rsidTr="001F7D3D">
        <w:tc>
          <w:tcPr>
            <w:tcW w:w="4503" w:type="dxa"/>
          </w:tcPr>
          <w:p w:rsidR="00992872" w:rsidRDefault="00BA60FA" w:rsidP="00C565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  <w:r w:rsidR="0079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/учебы</w:t>
            </w:r>
            <w:r w:rsidRPr="00BA6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должность</w:t>
            </w:r>
          </w:p>
          <w:p w:rsidR="000A60F4" w:rsidRDefault="000A60F4" w:rsidP="00C565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BA60FA" w:rsidRDefault="00BA60FA" w:rsidP="00FE00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60FA" w:rsidTr="001F7D3D">
        <w:trPr>
          <w:trHeight w:val="311"/>
        </w:trPr>
        <w:tc>
          <w:tcPr>
            <w:tcW w:w="4503" w:type="dxa"/>
          </w:tcPr>
          <w:p w:rsidR="00BA60FA" w:rsidRDefault="00BA60FA" w:rsidP="00C5657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  <w:p w:rsidR="000A60F4" w:rsidRDefault="000A60F4" w:rsidP="00C5657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BA60FA" w:rsidRDefault="00BA60FA" w:rsidP="00FE00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60FA" w:rsidTr="001F7D3D">
        <w:tc>
          <w:tcPr>
            <w:tcW w:w="4503" w:type="dxa"/>
          </w:tcPr>
          <w:p w:rsidR="00992872" w:rsidRDefault="00BA60FA" w:rsidP="00C565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  <w:p w:rsidR="000A60F4" w:rsidRDefault="000A60F4" w:rsidP="00C565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BA60FA" w:rsidRDefault="00BA60FA" w:rsidP="00FE00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0262" w:rsidRDefault="00A80262" w:rsidP="00C269D5"/>
    <w:sectPr w:rsidR="00A8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3215D"/>
    <w:multiLevelType w:val="hybridMultilevel"/>
    <w:tmpl w:val="EA14B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20A95"/>
    <w:multiLevelType w:val="hybridMultilevel"/>
    <w:tmpl w:val="5AE6C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561B9"/>
    <w:multiLevelType w:val="hybridMultilevel"/>
    <w:tmpl w:val="7A04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61"/>
    <w:rsid w:val="00020B07"/>
    <w:rsid w:val="0004797C"/>
    <w:rsid w:val="00054288"/>
    <w:rsid w:val="00065346"/>
    <w:rsid w:val="000852D7"/>
    <w:rsid w:val="00091EF1"/>
    <w:rsid w:val="000A60F4"/>
    <w:rsid w:val="00100522"/>
    <w:rsid w:val="0014105D"/>
    <w:rsid w:val="001429DD"/>
    <w:rsid w:val="001A2602"/>
    <w:rsid w:val="001A5EB1"/>
    <w:rsid w:val="001A7F28"/>
    <w:rsid w:val="001C01FA"/>
    <w:rsid w:val="001E565E"/>
    <w:rsid w:val="001F5082"/>
    <w:rsid w:val="001F7D3D"/>
    <w:rsid w:val="002073A6"/>
    <w:rsid w:val="00246C6C"/>
    <w:rsid w:val="002B39C3"/>
    <w:rsid w:val="002D084E"/>
    <w:rsid w:val="002D2842"/>
    <w:rsid w:val="002E005A"/>
    <w:rsid w:val="002F22BF"/>
    <w:rsid w:val="00383A56"/>
    <w:rsid w:val="003956FB"/>
    <w:rsid w:val="003C3E17"/>
    <w:rsid w:val="003D2641"/>
    <w:rsid w:val="003D3E25"/>
    <w:rsid w:val="003D3FA5"/>
    <w:rsid w:val="00405DC8"/>
    <w:rsid w:val="00425F6A"/>
    <w:rsid w:val="00467DA6"/>
    <w:rsid w:val="004855FE"/>
    <w:rsid w:val="00491F03"/>
    <w:rsid w:val="0049341C"/>
    <w:rsid w:val="00525361"/>
    <w:rsid w:val="00534926"/>
    <w:rsid w:val="0054648A"/>
    <w:rsid w:val="005474C2"/>
    <w:rsid w:val="00556B33"/>
    <w:rsid w:val="005824B3"/>
    <w:rsid w:val="00584E8B"/>
    <w:rsid w:val="00595165"/>
    <w:rsid w:val="005A05A8"/>
    <w:rsid w:val="005A662B"/>
    <w:rsid w:val="005E1CF6"/>
    <w:rsid w:val="005E68C1"/>
    <w:rsid w:val="005F522D"/>
    <w:rsid w:val="006358B0"/>
    <w:rsid w:val="00657DE3"/>
    <w:rsid w:val="006B1F15"/>
    <w:rsid w:val="006C409D"/>
    <w:rsid w:val="006F5918"/>
    <w:rsid w:val="00702733"/>
    <w:rsid w:val="00727A74"/>
    <w:rsid w:val="0076010A"/>
    <w:rsid w:val="0077188D"/>
    <w:rsid w:val="00774DEA"/>
    <w:rsid w:val="0077541B"/>
    <w:rsid w:val="00794E43"/>
    <w:rsid w:val="007D54BE"/>
    <w:rsid w:val="007D665D"/>
    <w:rsid w:val="007E5B26"/>
    <w:rsid w:val="007F6074"/>
    <w:rsid w:val="00805E9B"/>
    <w:rsid w:val="00847944"/>
    <w:rsid w:val="008500D5"/>
    <w:rsid w:val="008744FE"/>
    <w:rsid w:val="008E33CD"/>
    <w:rsid w:val="008E7DD6"/>
    <w:rsid w:val="008F14DA"/>
    <w:rsid w:val="009035E4"/>
    <w:rsid w:val="0090395E"/>
    <w:rsid w:val="009039BA"/>
    <w:rsid w:val="00992872"/>
    <w:rsid w:val="009D66D7"/>
    <w:rsid w:val="009D6A78"/>
    <w:rsid w:val="009F66C4"/>
    <w:rsid w:val="00A10C0C"/>
    <w:rsid w:val="00A17915"/>
    <w:rsid w:val="00A34061"/>
    <w:rsid w:val="00A37365"/>
    <w:rsid w:val="00A80262"/>
    <w:rsid w:val="00AA308D"/>
    <w:rsid w:val="00AA655D"/>
    <w:rsid w:val="00AE171C"/>
    <w:rsid w:val="00AE6B3D"/>
    <w:rsid w:val="00AF01B3"/>
    <w:rsid w:val="00B01990"/>
    <w:rsid w:val="00B5398E"/>
    <w:rsid w:val="00B77951"/>
    <w:rsid w:val="00B84E68"/>
    <w:rsid w:val="00BA38DE"/>
    <w:rsid w:val="00BA60FA"/>
    <w:rsid w:val="00BC6A45"/>
    <w:rsid w:val="00BD302C"/>
    <w:rsid w:val="00C17975"/>
    <w:rsid w:val="00C269D5"/>
    <w:rsid w:val="00C56570"/>
    <w:rsid w:val="00C62F2F"/>
    <w:rsid w:val="00C702AD"/>
    <w:rsid w:val="00C9784C"/>
    <w:rsid w:val="00CA03DE"/>
    <w:rsid w:val="00D378B9"/>
    <w:rsid w:val="00D47BE9"/>
    <w:rsid w:val="00D71535"/>
    <w:rsid w:val="00DB2B14"/>
    <w:rsid w:val="00DD2F3B"/>
    <w:rsid w:val="00DE2616"/>
    <w:rsid w:val="00DF27AA"/>
    <w:rsid w:val="00E30443"/>
    <w:rsid w:val="00E616AB"/>
    <w:rsid w:val="00E67754"/>
    <w:rsid w:val="00E80B5D"/>
    <w:rsid w:val="00EA0C62"/>
    <w:rsid w:val="00EF5009"/>
    <w:rsid w:val="00F01EBE"/>
    <w:rsid w:val="00F166A1"/>
    <w:rsid w:val="00F24A1F"/>
    <w:rsid w:val="00F251D1"/>
    <w:rsid w:val="00F45BFA"/>
    <w:rsid w:val="00F61693"/>
    <w:rsid w:val="00FC4D8E"/>
    <w:rsid w:val="00FE0096"/>
    <w:rsid w:val="00FE67C2"/>
    <w:rsid w:val="00FE72F7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693"/>
    <w:pPr>
      <w:ind w:left="720"/>
      <w:contextualSpacing/>
    </w:pPr>
  </w:style>
  <w:style w:type="character" w:customStyle="1" w:styleId="apple-converted-space">
    <w:name w:val="apple-converted-space"/>
    <w:basedOn w:val="a0"/>
    <w:rsid w:val="00DB2B14"/>
  </w:style>
  <w:style w:type="table" w:styleId="a4">
    <w:name w:val="Table Grid"/>
    <w:basedOn w:val="a1"/>
    <w:uiPriority w:val="59"/>
    <w:rsid w:val="00BA6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653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693"/>
    <w:pPr>
      <w:ind w:left="720"/>
      <w:contextualSpacing/>
    </w:pPr>
  </w:style>
  <w:style w:type="character" w:customStyle="1" w:styleId="apple-converted-space">
    <w:name w:val="apple-converted-space"/>
    <w:basedOn w:val="a0"/>
    <w:rsid w:val="00DB2B14"/>
  </w:style>
  <w:style w:type="table" w:styleId="a4">
    <w:name w:val="Table Grid"/>
    <w:basedOn w:val="a1"/>
    <w:uiPriority w:val="59"/>
    <w:rsid w:val="00BA6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653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90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344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649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264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966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isty201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37C13-ACEF-4A66-93D9-BDFD1239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2019-05-02T14:04:00Z</cp:lastPrinted>
  <dcterms:created xsi:type="dcterms:W3CDTF">2016-10-10T11:44:00Z</dcterms:created>
  <dcterms:modified xsi:type="dcterms:W3CDTF">2019-05-02T14:05:00Z</dcterms:modified>
</cp:coreProperties>
</file>